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5D" w:rsidRDefault="00DB555D" w:rsidP="00DB555D"/>
    <w:p w:rsidR="00DB555D" w:rsidRDefault="00DB555D" w:rsidP="00DB555D">
      <w:r>
        <w:t xml:space="preserve">Обобщено </w:t>
      </w:r>
    </w:p>
    <w:p w:rsidR="00DB555D" w:rsidRDefault="00DB555D" w:rsidP="00DB555D"/>
    <w:p w:rsidR="00DB555D" w:rsidRDefault="00DB555D" w:rsidP="00DB555D">
      <w:r>
        <w:t xml:space="preserve">Национален статистически институт ( 041******* )  Период: 13.09.2022 - 13.09.2022  </w:t>
      </w:r>
    </w:p>
    <w:p w:rsidR="00DB555D" w:rsidRDefault="00DB555D" w:rsidP="00DB555D">
      <w:r>
        <w:t xml:space="preserve">Код Описание Брой Сума  </w:t>
      </w:r>
    </w:p>
    <w:p w:rsidR="00DB555D" w:rsidRDefault="00DB555D" w:rsidP="00DB555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1 761,30 лв.  </w:t>
      </w:r>
    </w:p>
    <w:p w:rsidR="00DB555D" w:rsidRDefault="00DB555D" w:rsidP="00DB555D">
      <w:r>
        <w:t xml:space="preserve">10 </w:t>
      </w:r>
      <w:proofErr w:type="spellStart"/>
      <w:r>
        <w:t>xxxx</w:t>
      </w:r>
      <w:proofErr w:type="spellEnd"/>
      <w:r>
        <w:t xml:space="preserve"> Издръжка 12  19 222,70 лв.  </w:t>
      </w:r>
    </w:p>
    <w:p w:rsidR="00DB555D" w:rsidRDefault="00DB555D" w:rsidP="00DB555D">
      <w:r>
        <w:t xml:space="preserve">18 </w:t>
      </w:r>
      <w:proofErr w:type="spellStart"/>
      <w:r>
        <w:t>xxxx</w:t>
      </w:r>
      <w:proofErr w:type="spellEnd"/>
      <w:r>
        <w:t xml:space="preserve"> Други разходи 1  9 951,35 лв.  </w:t>
      </w:r>
    </w:p>
    <w:p w:rsidR="00DB555D" w:rsidRDefault="00DB555D" w:rsidP="00DB555D">
      <w:r>
        <w:t xml:space="preserve">Общо:  14  30 935,35 лв.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  </w:t>
      </w:r>
    </w:p>
    <w:p w:rsidR="00DB555D" w:rsidRDefault="00DB555D" w:rsidP="00DB555D"/>
    <w:p w:rsidR="00DB555D" w:rsidRDefault="00DB555D" w:rsidP="00DB555D"/>
    <w:p w:rsidR="00DB555D" w:rsidRDefault="00DB555D" w:rsidP="00DB555D">
      <w:r>
        <w:t xml:space="preserve">По бюджетни организации </w:t>
      </w:r>
    </w:p>
    <w:p w:rsidR="00DB555D" w:rsidRDefault="00DB555D" w:rsidP="00DB555D"/>
    <w:p w:rsidR="00DB555D" w:rsidRDefault="00DB555D" w:rsidP="00DB555D">
      <w:r>
        <w:t xml:space="preserve">НСИ ( 0410000002 )  Период: 13.09.2022 - 13.09.2022  </w:t>
      </w:r>
    </w:p>
    <w:p w:rsidR="00DB555D" w:rsidRDefault="00DB555D" w:rsidP="00DB555D">
      <w:r>
        <w:t xml:space="preserve">Код Описание Брой Сума  </w:t>
      </w:r>
    </w:p>
    <w:p w:rsidR="00DB555D" w:rsidRDefault="00DB555D" w:rsidP="00DB555D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1 761,30 лв. Виж &gt;&gt;  </w:t>
      </w:r>
    </w:p>
    <w:p w:rsidR="00DB555D" w:rsidRDefault="00DB555D" w:rsidP="00DB555D">
      <w:r>
        <w:t xml:space="preserve">10 </w:t>
      </w:r>
      <w:proofErr w:type="spellStart"/>
      <w:r>
        <w:t>xxxx</w:t>
      </w:r>
      <w:proofErr w:type="spellEnd"/>
      <w:r>
        <w:t xml:space="preserve"> Издръжка 7  18 549,13 лв. Виж &gt;&gt;  </w:t>
      </w:r>
    </w:p>
    <w:p w:rsidR="00DB555D" w:rsidRDefault="00DB555D" w:rsidP="00DB555D">
      <w:r>
        <w:t xml:space="preserve">18 </w:t>
      </w:r>
      <w:proofErr w:type="spellStart"/>
      <w:r>
        <w:t>xxxx</w:t>
      </w:r>
      <w:proofErr w:type="spellEnd"/>
      <w:r>
        <w:t xml:space="preserve"> Други разходи 1  9 951,35 лв. Виж &gt;&gt;  </w:t>
      </w:r>
    </w:p>
    <w:p w:rsidR="00DB555D" w:rsidRDefault="00DB555D" w:rsidP="00DB555D">
      <w:r>
        <w:t xml:space="preserve">Общо:  9  30 261,78 лв. Виж &gt;&gt;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ТСБ-Северозапад ( 0410150002 )  Период: 13.09.2022 - 13.09.2022  </w:t>
      </w:r>
    </w:p>
    <w:p w:rsidR="00DB555D" w:rsidRDefault="00DB555D" w:rsidP="00DB555D">
      <w:r>
        <w:t xml:space="preserve">Код Описание Брой Сума  </w:t>
      </w:r>
    </w:p>
    <w:p w:rsidR="00DB555D" w:rsidRDefault="00DB555D" w:rsidP="00DB555D">
      <w:r>
        <w:t xml:space="preserve">10 </w:t>
      </w:r>
      <w:proofErr w:type="spellStart"/>
      <w:r>
        <w:t>xxxx</w:t>
      </w:r>
      <w:proofErr w:type="spellEnd"/>
      <w:r>
        <w:t xml:space="preserve"> Издръжка 4  505,04 лв. Виж &gt;&gt;  </w:t>
      </w:r>
    </w:p>
    <w:p w:rsidR="00DB555D" w:rsidRDefault="00DB555D" w:rsidP="00DB555D">
      <w:r>
        <w:t xml:space="preserve">Общо:  4  505,04 лв. Виж &gt;&gt;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  </w:t>
      </w:r>
    </w:p>
    <w:p w:rsidR="00DB555D" w:rsidRDefault="00DB555D" w:rsidP="00DB555D">
      <w:r>
        <w:t xml:space="preserve">ТСБ-Югозапад ( 041030**** )  Период: 13.09.2022 - 13.09.2022  </w:t>
      </w:r>
    </w:p>
    <w:p w:rsidR="00DB555D" w:rsidRDefault="00DB555D" w:rsidP="00DB555D">
      <w:r>
        <w:t xml:space="preserve">Код Описание Брой Сума  </w:t>
      </w:r>
    </w:p>
    <w:p w:rsidR="00DB555D" w:rsidRDefault="00DB555D" w:rsidP="00DB555D">
      <w:r>
        <w:t xml:space="preserve">10 </w:t>
      </w:r>
      <w:proofErr w:type="spellStart"/>
      <w:r>
        <w:t>xxxx</w:t>
      </w:r>
      <w:proofErr w:type="spellEnd"/>
      <w:r>
        <w:t xml:space="preserve"> Издръжка 1  168,53 лв. Виж &gt;&gt;  </w:t>
      </w:r>
    </w:p>
    <w:p w:rsidR="00DB555D" w:rsidRDefault="00DB555D" w:rsidP="00DB555D">
      <w:r>
        <w:t xml:space="preserve">Общо:  1  168,53 лв. Виж &gt;&gt;  </w:t>
      </w:r>
    </w:p>
    <w:p w:rsidR="00DB555D" w:rsidRDefault="00DB555D" w:rsidP="00DB555D">
      <w:r>
        <w:t xml:space="preserve">  </w:t>
      </w:r>
    </w:p>
    <w:p w:rsidR="005E7685" w:rsidRDefault="00DB555D" w:rsidP="00DB555D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5D"/>
    <w:rsid w:val="005E7685"/>
    <w:rsid w:val="00C0509C"/>
    <w:rsid w:val="00D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C533B-E9B9-4266-AF45-07835F86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2022-09-13T13:38:00Z</dcterms:created>
  <dcterms:modified xsi:type="dcterms:W3CDTF">2022-09-13T13:38:00Z</dcterms:modified>
</cp:coreProperties>
</file>