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7F" w:rsidRDefault="0046037F" w:rsidP="0046037F"/>
    <w:p w:rsidR="0046037F" w:rsidRDefault="0046037F" w:rsidP="0046037F">
      <w:r>
        <w:t xml:space="preserve">Обобщено </w:t>
      </w:r>
    </w:p>
    <w:p w:rsidR="0046037F" w:rsidRDefault="0046037F" w:rsidP="0046037F"/>
    <w:p w:rsidR="0046037F" w:rsidRDefault="0046037F" w:rsidP="0046037F">
      <w:r>
        <w:t xml:space="preserve">Национален статистически институт ( 041*******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9  133 725,41 лв.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48  11 949,14 лв.  </w:t>
      </w:r>
    </w:p>
    <w:p w:rsidR="0046037F" w:rsidRDefault="0046037F" w:rsidP="0046037F">
      <w:r>
        <w:t xml:space="preserve">Общо:  57  145 674,55 лв.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/>
    <w:p w:rsidR="0046037F" w:rsidRDefault="0046037F" w:rsidP="0046037F"/>
    <w:p w:rsidR="0046037F" w:rsidRDefault="0046037F" w:rsidP="0046037F">
      <w:r>
        <w:t xml:space="preserve">По бюджетни организации </w:t>
      </w:r>
    </w:p>
    <w:p w:rsidR="0046037F" w:rsidRDefault="0046037F" w:rsidP="0046037F"/>
    <w:p w:rsidR="0046037F" w:rsidRDefault="0046037F" w:rsidP="0046037F">
      <w:r>
        <w:t xml:space="preserve">НСИ ( 0410000002 )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62 190,00 лв. Виж &gt;&gt;  </w:t>
      </w:r>
    </w:p>
    <w:p w:rsidR="0046037F" w:rsidRDefault="0046037F" w:rsidP="0046037F">
      <w:r>
        <w:t xml:space="preserve">Общо:  1  62 190,00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ТСБ-Югоизток ( 0410020009 )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13 865,41 лв. Виж &gt;&gt;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27  2 217,72 лв. Виж &gt;&gt;  </w:t>
      </w:r>
    </w:p>
    <w:p w:rsidR="0046037F" w:rsidRDefault="0046037F" w:rsidP="0046037F">
      <w:r>
        <w:t xml:space="preserve">Общо:  31  16 083,13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ТСБ-Североизток ( 0410030007 )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9 940,00 лв. Виж &gt;&gt;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3  406,98 лв. Виж &gt;&gt;  </w:t>
      </w:r>
    </w:p>
    <w:p w:rsidR="0046037F" w:rsidRDefault="0046037F" w:rsidP="0046037F">
      <w:r>
        <w:t xml:space="preserve">Общо:  4  10 346,98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ТСБ-Северозапад ( 0410150002 )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10 720,00 лв. Виж &gt;&gt;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13  1 167,79 лв. Виж &gt;&gt;  </w:t>
      </w:r>
    </w:p>
    <w:p w:rsidR="0046037F" w:rsidRDefault="0046037F" w:rsidP="0046037F">
      <w:r>
        <w:t xml:space="preserve">Общо:  14  11 887,79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ТСБ-Юг ( 0410160000 )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15 930,00 лв. Виж &gt;&gt;  </w:t>
      </w:r>
    </w:p>
    <w:p w:rsidR="0046037F" w:rsidRDefault="0046037F" w:rsidP="0046037F">
      <w:r>
        <w:t xml:space="preserve">Общо:  1  15 930,00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ТСБ-Север ( 0410180007 )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2  2 966,84 лв. Виж &gt;&gt;  </w:t>
      </w:r>
    </w:p>
    <w:p w:rsidR="0046037F" w:rsidRDefault="0046037F" w:rsidP="0046037F">
      <w:r>
        <w:t xml:space="preserve">Общо:  2  2 966,84 лв. Виж &gt;&gt;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  </w:t>
      </w:r>
    </w:p>
    <w:p w:rsidR="0046037F" w:rsidRDefault="0046037F" w:rsidP="0046037F">
      <w:r>
        <w:t xml:space="preserve">ТСБ-Югозапад ( 041030**** )  Период: 10.08.2022 - 10.08.2022  </w:t>
      </w:r>
    </w:p>
    <w:p w:rsidR="0046037F" w:rsidRDefault="0046037F" w:rsidP="0046037F">
      <w:r>
        <w:t xml:space="preserve">Код Описание Брой Сума  </w:t>
      </w:r>
    </w:p>
    <w:p w:rsidR="0046037F" w:rsidRDefault="0046037F" w:rsidP="004603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21 080,00 лв. Виж &gt;&gt;  </w:t>
      </w:r>
    </w:p>
    <w:p w:rsidR="0046037F" w:rsidRDefault="0046037F" w:rsidP="0046037F">
      <w:r>
        <w:t xml:space="preserve">10 </w:t>
      </w:r>
      <w:proofErr w:type="spellStart"/>
      <w:r>
        <w:t>xxxx</w:t>
      </w:r>
      <w:proofErr w:type="spellEnd"/>
      <w:r>
        <w:t xml:space="preserve"> Издръжка 3  5 189,81 лв. Виж &gt;&gt;  </w:t>
      </w:r>
    </w:p>
    <w:p w:rsidR="0046037F" w:rsidRDefault="0046037F" w:rsidP="0046037F">
      <w:r>
        <w:t xml:space="preserve">Общо:  4  26 269,81 лв. Виж &gt;&gt;  </w:t>
      </w:r>
    </w:p>
    <w:p w:rsidR="0046037F" w:rsidRDefault="0046037F" w:rsidP="0046037F">
      <w:r>
        <w:t xml:space="preserve">  </w:t>
      </w:r>
    </w:p>
    <w:p w:rsidR="005E7685" w:rsidRDefault="0046037F" w:rsidP="0046037F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7F"/>
    <w:rsid w:val="0046037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DD7F-CEEE-4535-A93E-E1F8A70C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2022-08-10T13:35:00Z</dcterms:created>
  <dcterms:modified xsi:type="dcterms:W3CDTF">2022-08-10T13:37:00Z</dcterms:modified>
</cp:coreProperties>
</file>