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4587"/>
        <w:gridCol w:w="676"/>
        <w:gridCol w:w="1259"/>
        <w:gridCol w:w="761"/>
      </w:tblGrid>
      <w:tr w:rsidR="00D978C9" w:rsidRPr="00D978C9" w:rsidTr="00D978C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978C9" w:rsidRPr="00D978C9" w:rsidRDefault="00D978C9" w:rsidP="00D978C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978C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D978C9" w:rsidRPr="00D978C9" w:rsidTr="00D978C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13.04.2021 - 13.04.2021 </w:t>
            </w:r>
          </w:p>
        </w:tc>
      </w:tr>
      <w:tr w:rsidR="00D978C9" w:rsidRPr="00D978C9" w:rsidTr="00D978C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978C9" w:rsidRPr="00D978C9" w:rsidTr="00D978C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20 371,67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978C9" w:rsidRPr="00D978C9" w:rsidTr="00D978C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6 848,05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978C9" w:rsidRPr="00D978C9" w:rsidTr="00D978C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14 745,60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978C9" w:rsidRPr="00D978C9" w:rsidTr="00D978C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2 000,00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978C9" w:rsidRPr="00D978C9" w:rsidTr="00D978C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400080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400080"/>
                <w:lang w:eastAsia="bg-BG"/>
              </w:rPr>
              <w:t>43 965,32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D978C9" w:rsidRPr="00D978C9" w:rsidTr="00D978C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978C9" w:rsidRPr="00D978C9" w:rsidTr="00D978C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978C9" w:rsidRPr="00D978C9" w:rsidTr="00D978C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978C9" w:rsidRPr="00D978C9" w:rsidTr="00D978C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978C9" w:rsidRPr="00D978C9" w:rsidTr="00D978C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978C9" w:rsidRPr="00D978C9" w:rsidRDefault="00D978C9" w:rsidP="00D978C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978C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978C9" w:rsidRPr="00D978C9" w:rsidTr="00D978C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13.04.2021 - 13.04.2021 </w:t>
            </w:r>
          </w:p>
        </w:tc>
      </w:tr>
      <w:tr w:rsidR="00D978C9" w:rsidRPr="00D978C9" w:rsidTr="00D978C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978C9" w:rsidRPr="00D978C9" w:rsidTr="00D978C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D978C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978C9" w:rsidRPr="00D978C9" w:rsidTr="00D978C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40008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D978C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978C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978C9" w:rsidRPr="00D978C9" w:rsidTr="00D978C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978C9" w:rsidRPr="00D978C9" w:rsidTr="00D978C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978C9" w:rsidRPr="00D978C9" w:rsidTr="00D978C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13.04.2021 - 13.04.2021 </w:t>
            </w:r>
          </w:p>
        </w:tc>
      </w:tr>
      <w:tr w:rsidR="00D978C9" w:rsidRPr="00D978C9" w:rsidTr="00D978C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978C9" w:rsidRPr="00D978C9" w:rsidTr="00D978C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16 900,94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D978C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978C9" w:rsidRPr="00D978C9" w:rsidTr="00D978C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6 848,05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D978C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978C9" w:rsidRPr="00D978C9" w:rsidTr="00D978C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14 745,60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D978C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978C9" w:rsidRPr="00D978C9" w:rsidTr="00D978C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2 000,00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D978C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978C9" w:rsidRPr="00D978C9" w:rsidTr="00D978C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400080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400080"/>
                <w:lang w:eastAsia="bg-BG"/>
              </w:rPr>
              <w:t>40 494,59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D978C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978C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978C9" w:rsidRPr="00D978C9" w:rsidTr="00D978C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978C9" w:rsidRPr="00D978C9" w:rsidTr="00D978C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978C9" w:rsidRPr="00D978C9" w:rsidTr="00D978C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13.04.2021 - 13.04.2021 </w:t>
            </w:r>
          </w:p>
        </w:tc>
      </w:tr>
      <w:tr w:rsidR="00D978C9" w:rsidRPr="00D978C9" w:rsidTr="00D978C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978C9" w:rsidRPr="00D978C9" w:rsidTr="00D978C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3 470,73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D978C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978C9" w:rsidRPr="00D978C9" w:rsidTr="00D978C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400080"/>
                <w:lang w:eastAsia="bg-BG"/>
              </w:rPr>
              <w:t>3 470,73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D978C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978C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978C9" w:rsidRPr="00D978C9" w:rsidTr="00D978C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978C9" w:rsidRPr="00D978C9" w:rsidTr="00D978C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978C9" w:rsidRPr="00D978C9" w:rsidRDefault="00D978C9" w:rsidP="00D978C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78C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C9"/>
    <w:rsid w:val="005E7685"/>
    <w:rsid w:val="00C0509C"/>
    <w:rsid w:val="00D9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8C7E2-B6E9-46E9-952D-740BA035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2021-04-14T14:11:00Z</dcterms:created>
  <dcterms:modified xsi:type="dcterms:W3CDTF">2021-04-14T14:11:00Z</dcterms:modified>
</cp:coreProperties>
</file>